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Different Engineers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Zoologist engineers    </w:t>
      </w:r>
      <w:r>
        <w:t xml:space="preserve">   Yield engineers    </w:t>
      </w:r>
      <w:r>
        <w:t xml:space="preserve">   X-ray engineers    </w:t>
      </w:r>
      <w:r>
        <w:t xml:space="preserve">   Water and Sewer engineers    </w:t>
      </w:r>
      <w:r>
        <w:t xml:space="preserve">   Veterinarian engineers    </w:t>
      </w:r>
      <w:r>
        <w:t xml:space="preserve">   Utilities engineers    </w:t>
      </w:r>
      <w:r>
        <w:t xml:space="preserve">   Technology engineers    </w:t>
      </w:r>
      <w:r>
        <w:t xml:space="preserve">   Structural engineers    </w:t>
      </w:r>
      <w:r>
        <w:t xml:space="preserve">   Railroad engineers    </w:t>
      </w:r>
      <w:r>
        <w:t xml:space="preserve">   Quality engineers    </w:t>
      </w:r>
      <w:r>
        <w:t xml:space="preserve">   Paper engineers    </w:t>
      </w:r>
      <w:r>
        <w:t xml:space="preserve">   Oil engineers    </w:t>
      </w:r>
      <w:r>
        <w:t xml:space="preserve">   Nuclear engineers    </w:t>
      </w:r>
      <w:r>
        <w:t xml:space="preserve">   Medical engineers    </w:t>
      </w:r>
      <w:r>
        <w:t xml:space="preserve">   Lighting engineers    </w:t>
      </w:r>
      <w:r>
        <w:t xml:space="preserve">   Kinect engineers    </w:t>
      </w:r>
      <w:r>
        <w:t xml:space="preserve">   Jet engineers    </w:t>
      </w:r>
      <w:r>
        <w:t xml:space="preserve">   Insulation engineers    </w:t>
      </w:r>
      <w:r>
        <w:t xml:space="preserve">   Highway engineers    </w:t>
      </w:r>
      <w:r>
        <w:t xml:space="preserve">   Genetic engineers    </w:t>
      </w:r>
      <w:r>
        <w:t xml:space="preserve">   Food engineers    </w:t>
      </w:r>
      <w:r>
        <w:t xml:space="preserve">   Electrical engineers    </w:t>
      </w:r>
      <w:r>
        <w:t xml:space="preserve">   Development engineers    </w:t>
      </w:r>
      <w:r>
        <w:t xml:space="preserve">   Civil engineers    </w:t>
      </w:r>
      <w:r>
        <w:t xml:space="preserve">   Biomedical Engineers    </w:t>
      </w:r>
      <w:r>
        <w:t xml:space="preserve">   Air and space engineers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Different Engineers</dc:title>
  <dcterms:created xsi:type="dcterms:W3CDTF">2021-10-11T05:25:36Z</dcterms:created>
  <dcterms:modified xsi:type="dcterms:W3CDTF">2021-10-11T05:25:36Z</dcterms:modified>
</cp:coreProperties>
</file>