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Dancers Mag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darcey bussell    </w:t>
      </w:r>
      <w:r>
        <w:t xml:space="preserve">   jumps    </w:t>
      </w:r>
      <w:r>
        <w:t xml:space="preserve">   kicks    </w:t>
      </w:r>
      <w:r>
        <w:t xml:space="preserve">   leaps    </w:t>
      </w:r>
      <w:r>
        <w:t xml:space="preserve">   musical theatre    </w:t>
      </w:r>
      <w:r>
        <w:t xml:space="preserve">   singing    </w:t>
      </w:r>
      <w:r>
        <w:t xml:space="preserve">   acting    </w:t>
      </w:r>
      <w:r>
        <w:t xml:space="preserve">   lessons    </w:t>
      </w:r>
      <w:r>
        <w:t xml:space="preserve">   rehersals    </w:t>
      </w:r>
      <w:r>
        <w:t xml:space="preserve">   judy garland    </w:t>
      </w:r>
      <w:r>
        <w:t xml:space="preserve">   geoff lucas    </w:t>
      </w:r>
      <w:r>
        <w:t xml:space="preserve">   bar    </w:t>
      </w:r>
      <w:r>
        <w:t xml:space="preserve">   pointe    </w:t>
      </w:r>
      <w:r>
        <w:t xml:space="preserve">   nathan james    </w:t>
      </w:r>
      <w:r>
        <w:t xml:space="preserve">   sweat    </w:t>
      </w:r>
      <w:r>
        <w:t xml:space="preserve">   hard work    </w:t>
      </w:r>
      <w:r>
        <w:t xml:space="preserve">   teachers    </w:t>
      </w:r>
      <w:r>
        <w:t xml:space="preserve">   contemporary    </w:t>
      </w:r>
      <w:r>
        <w:t xml:space="preserve">   lyrical    </w:t>
      </w:r>
      <w:r>
        <w:t xml:space="preserve">   jazz    </w:t>
      </w:r>
      <w:r>
        <w:t xml:space="preserve">   tap    </w:t>
      </w:r>
      <w:r>
        <w:t xml:space="preserve">   modern    </w:t>
      </w:r>
      <w:r>
        <w:t xml:space="preserve">   ballet    </w:t>
      </w:r>
      <w:r>
        <w:t xml:space="preserve">   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Dancers Mag Word Search</dc:title>
  <dcterms:created xsi:type="dcterms:W3CDTF">2021-10-11T18:57:08Z</dcterms:created>
  <dcterms:modified xsi:type="dcterms:W3CDTF">2021-10-11T18:57:08Z</dcterms:modified>
</cp:coreProperties>
</file>